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C73DC" w14:textId="77777777" w:rsidR="009D437B" w:rsidRDefault="009D437B" w:rsidP="00FA0BC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656A694B" w14:textId="37757199" w:rsidR="007C569C" w:rsidRPr="009D437B" w:rsidRDefault="00AC2BBE" w:rsidP="00FA0BC4">
      <w:pPr>
        <w:jc w:val="center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 xml:space="preserve">Oración 20 de </w:t>
      </w:r>
      <w:r w:rsidR="007C569C">
        <w:rPr>
          <w:rFonts w:cstheme="minorHAnsi"/>
          <w:b/>
          <w:sz w:val="24"/>
          <w:szCs w:val="24"/>
        </w:rPr>
        <w:t>f</w:t>
      </w:r>
      <w:r w:rsidRPr="009D437B">
        <w:rPr>
          <w:rFonts w:cstheme="minorHAnsi"/>
          <w:b/>
          <w:sz w:val="24"/>
          <w:szCs w:val="24"/>
        </w:rPr>
        <w:t>ebrero</w:t>
      </w:r>
      <w:r w:rsidR="00E6638F" w:rsidRPr="009D437B">
        <w:rPr>
          <w:rFonts w:cstheme="minorHAnsi"/>
          <w:b/>
          <w:sz w:val="24"/>
          <w:szCs w:val="24"/>
        </w:rPr>
        <w:t xml:space="preserve"> para la Familia Teresiana</w:t>
      </w:r>
    </w:p>
    <w:p w14:paraId="2F93D4DF" w14:textId="77777777" w:rsidR="00CB3CC2" w:rsidRPr="009D437B" w:rsidRDefault="00CB3CC2" w:rsidP="00FA0BC4">
      <w:pPr>
        <w:jc w:val="center"/>
        <w:rPr>
          <w:rFonts w:cstheme="minorHAnsi"/>
          <w:b/>
          <w:sz w:val="24"/>
          <w:szCs w:val="24"/>
        </w:rPr>
      </w:pPr>
    </w:p>
    <w:p w14:paraId="7DF4E00F" w14:textId="45B2E53B" w:rsidR="00AC2BBE" w:rsidRPr="009D437B" w:rsidRDefault="002219C7" w:rsidP="00952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 xml:space="preserve">Celebramos hoy </w:t>
      </w:r>
      <w:r w:rsidR="007519C7">
        <w:rPr>
          <w:rFonts w:cstheme="minorHAnsi"/>
          <w:sz w:val="24"/>
          <w:szCs w:val="24"/>
        </w:rPr>
        <w:t xml:space="preserve">el Día Mundial de la </w:t>
      </w:r>
      <w:r w:rsidR="00AC2BBE" w:rsidRPr="009D437B">
        <w:rPr>
          <w:rFonts w:cstheme="minorHAnsi"/>
          <w:sz w:val="24"/>
          <w:szCs w:val="24"/>
        </w:rPr>
        <w:t xml:space="preserve">Justicia </w:t>
      </w:r>
      <w:r w:rsidR="0029494F" w:rsidRPr="009D437B">
        <w:rPr>
          <w:rFonts w:cstheme="minorHAnsi"/>
          <w:sz w:val="24"/>
          <w:szCs w:val="24"/>
        </w:rPr>
        <w:t>Social que busca apoyar</w:t>
      </w:r>
      <w:r w:rsidR="00AC2BBE" w:rsidRPr="009D437B">
        <w:rPr>
          <w:rFonts w:cstheme="minorHAnsi"/>
          <w:sz w:val="24"/>
          <w:szCs w:val="24"/>
        </w:rPr>
        <w:t xml:space="preserve"> la labor de la comunidad internacional encaminada a erradicar la pobreza y promover el </w:t>
      </w:r>
      <w:r w:rsidR="00307665">
        <w:rPr>
          <w:rFonts w:cstheme="minorHAnsi"/>
          <w:sz w:val="24"/>
          <w:szCs w:val="24"/>
        </w:rPr>
        <w:t>pleno em</w:t>
      </w:r>
      <w:r w:rsidR="00AC2BBE" w:rsidRPr="009D437B">
        <w:rPr>
          <w:rFonts w:cstheme="minorHAnsi"/>
          <w:sz w:val="24"/>
          <w:szCs w:val="24"/>
        </w:rPr>
        <w:t>pleo y el trabajo decente, la igualdad entre los sexos y el acceso al bienestar social para</w:t>
      </w:r>
      <w:r w:rsidR="00B467C7" w:rsidRPr="009D437B">
        <w:rPr>
          <w:rFonts w:cstheme="minorHAnsi"/>
          <w:sz w:val="24"/>
          <w:szCs w:val="24"/>
        </w:rPr>
        <w:t xml:space="preserve"> todos.</w:t>
      </w:r>
    </w:p>
    <w:p w14:paraId="2AE1F294" w14:textId="5266C117" w:rsidR="00E0785F" w:rsidRDefault="005940B1" w:rsidP="00952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Sintiéndonos identificados con est</w:t>
      </w:r>
      <w:r w:rsidR="009B33CF">
        <w:rPr>
          <w:rFonts w:cstheme="minorHAnsi"/>
          <w:b/>
          <w:sz w:val="24"/>
          <w:szCs w:val="24"/>
        </w:rPr>
        <w:t>os</w:t>
      </w:r>
      <w:r>
        <w:rPr>
          <w:rFonts w:cstheme="minorHAnsi"/>
          <w:b/>
          <w:sz w:val="24"/>
          <w:szCs w:val="24"/>
        </w:rPr>
        <w:t xml:space="preserve"> objetivo</w:t>
      </w:r>
      <w:r w:rsidR="009B33CF">
        <w:rPr>
          <w:rFonts w:cstheme="minorHAnsi"/>
          <w:b/>
          <w:sz w:val="24"/>
          <w:szCs w:val="24"/>
        </w:rPr>
        <w:t>s,</w:t>
      </w:r>
      <w:r w:rsidR="0029494F" w:rsidRPr="009D437B">
        <w:rPr>
          <w:rFonts w:cstheme="minorHAnsi"/>
          <w:b/>
          <w:sz w:val="24"/>
          <w:szCs w:val="24"/>
        </w:rPr>
        <w:t xml:space="preserve"> </w:t>
      </w:r>
      <w:r w:rsidR="00E0785F">
        <w:rPr>
          <w:rFonts w:cstheme="minorHAnsi"/>
          <w:b/>
          <w:sz w:val="24"/>
          <w:szCs w:val="24"/>
        </w:rPr>
        <w:t>la Fundación Enrique de Ossó</w:t>
      </w:r>
      <w:r w:rsidR="00870156">
        <w:rPr>
          <w:rFonts w:cstheme="minorHAnsi"/>
          <w:b/>
          <w:sz w:val="24"/>
          <w:szCs w:val="24"/>
        </w:rPr>
        <w:t xml:space="preserve"> </w:t>
      </w:r>
      <w:r w:rsidR="00FD3E48">
        <w:rPr>
          <w:rFonts w:cstheme="minorHAnsi"/>
          <w:b/>
          <w:sz w:val="24"/>
          <w:szCs w:val="24"/>
        </w:rPr>
        <w:t xml:space="preserve">quiere </w:t>
      </w:r>
      <w:r w:rsidR="006D7626">
        <w:rPr>
          <w:rFonts w:cstheme="minorHAnsi"/>
          <w:b/>
          <w:sz w:val="24"/>
          <w:szCs w:val="24"/>
        </w:rPr>
        <w:t>celebrar</w:t>
      </w:r>
      <w:r w:rsidR="00E0785F">
        <w:rPr>
          <w:rFonts w:cstheme="minorHAnsi"/>
          <w:b/>
          <w:sz w:val="24"/>
          <w:szCs w:val="24"/>
        </w:rPr>
        <w:t xml:space="preserve"> </w:t>
      </w:r>
      <w:r w:rsidR="00E20C7E">
        <w:rPr>
          <w:rFonts w:cstheme="minorHAnsi"/>
          <w:b/>
          <w:sz w:val="24"/>
          <w:szCs w:val="24"/>
        </w:rPr>
        <w:t xml:space="preserve">el </w:t>
      </w:r>
      <w:r w:rsidR="00BD50F5">
        <w:rPr>
          <w:rFonts w:cstheme="minorHAnsi"/>
          <w:b/>
          <w:sz w:val="24"/>
          <w:szCs w:val="24"/>
        </w:rPr>
        <w:t xml:space="preserve">20 de </w:t>
      </w:r>
      <w:r w:rsidR="00307665">
        <w:rPr>
          <w:rFonts w:cstheme="minorHAnsi"/>
          <w:b/>
          <w:sz w:val="24"/>
          <w:szCs w:val="24"/>
        </w:rPr>
        <w:t>f</w:t>
      </w:r>
      <w:r w:rsidR="00BD50F5">
        <w:rPr>
          <w:rFonts w:cstheme="minorHAnsi"/>
          <w:b/>
          <w:sz w:val="24"/>
          <w:szCs w:val="24"/>
        </w:rPr>
        <w:t xml:space="preserve">ebrero </w:t>
      </w:r>
      <w:r w:rsidR="00E20C7E">
        <w:rPr>
          <w:rFonts w:cstheme="minorHAnsi"/>
          <w:b/>
          <w:sz w:val="24"/>
          <w:szCs w:val="24"/>
        </w:rPr>
        <w:t xml:space="preserve">como </w:t>
      </w:r>
      <w:r w:rsidR="00BD50F5">
        <w:rPr>
          <w:rFonts w:cstheme="minorHAnsi"/>
          <w:b/>
          <w:sz w:val="24"/>
          <w:szCs w:val="24"/>
        </w:rPr>
        <w:t xml:space="preserve">el </w:t>
      </w:r>
      <w:r w:rsidR="009525A1">
        <w:rPr>
          <w:rFonts w:cstheme="minorHAnsi"/>
          <w:b/>
          <w:sz w:val="24"/>
          <w:szCs w:val="24"/>
        </w:rPr>
        <w:t>D</w:t>
      </w:r>
      <w:r w:rsidR="00BD50F5">
        <w:rPr>
          <w:rFonts w:cstheme="minorHAnsi"/>
          <w:b/>
          <w:sz w:val="24"/>
          <w:szCs w:val="24"/>
        </w:rPr>
        <w:t>ía de Fu</w:t>
      </w:r>
      <w:r w:rsidR="00E0785F">
        <w:rPr>
          <w:rFonts w:cstheme="minorHAnsi"/>
          <w:b/>
          <w:sz w:val="24"/>
          <w:szCs w:val="24"/>
        </w:rPr>
        <w:t>ndEO</w:t>
      </w:r>
      <w:r w:rsidR="00870156">
        <w:rPr>
          <w:rFonts w:cstheme="minorHAnsi"/>
          <w:b/>
          <w:sz w:val="24"/>
          <w:szCs w:val="24"/>
        </w:rPr>
        <w:t>.</w:t>
      </w:r>
      <w:r w:rsidR="00FD3E48">
        <w:rPr>
          <w:rFonts w:cstheme="minorHAnsi"/>
          <w:b/>
          <w:sz w:val="24"/>
          <w:szCs w:val="24"/>
        </w:rPr>
        <w:t xml:space="preserve"> </w:t>
      </w:r>
      <w:r w:rsidR="00EB40A0">
        <w:rPr>
          <w:rFonts w:cstheme="minorHAnsi"/>
          <w:b/>
          <w:sz w:val="24"/>
          <w:szCs w:val="24"/>
        </w:rPr>
        <w:t xml:space="preserve">Por eso este mes </w:t>
      </w:r>
      <w:r w:rsidR="00410378">
        <w:rPr>
          <w:rFonts w:cstheme="minorHAnsi"/>
          <w:b/>
          <w:sz w:val="24"/>
          <w:szCs w:val="24"/>
        </w:rPr>
        <w:t xml:space="preserve">cambiamos el día de </w:t>
      </w:r>
      <w:r w:rsidR="00EB40A0">
        <w:rPr>
          <w:rFonts w:cstheme="minorHAnsi"/>
          <w:b/>
          <w:sz w:val="24"/>
          <w:szCs w:val="24"/>
        </w:rPr>
        <w:t xml:space="preserve">la oración </w:t>
      </w:r>
      <w:r w:rsidR="00410378">
        <w:rPr>
          <w:rFonts w:cstheme="minorHAnsi"/>
          <w:b/>
          <w:sz w:val="24"/>
          <w:szCs w:val="24"/>
        </w:rPr>
        <w:t>a esta fecha.</w:t>
      </w:r>
    </w:p>
    <w:p w14:paraId="01415380" w14:textId="77777777" w:rsidR="008A37EA" w:rsidRPr="009D437B" w:rsidRDefault="008A37EA" w:rsidP="008A37EA">
      <w:pPr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 xml:space="preserve">Con ello aspiramos a construir sociedades SOLIDARIAS, despertando la SENSIBILIDAD y la TERNURA para salir del individualismo y sentir como propia la necesidad y el sufrimiento de los demás (PET 67) </w:t>
      </w:r>
    </w:p>
    <w:p w14:paraId="422D10FE" w14:textId="77777777" w:rsidR="008A37EA" w:rsidRPr="009D437B" w:rsidRDefault="008A37EA" w:rsidP="008A37EA">
      <w:pPr>
        <w:jc w:val="both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C578EE" wp14:editId="50BD0A64">
                <wp:simplePos x="0" y="0"/>
                <wp:positionH relativeFrom="column">
                  <wp:posOffset>-13335</wp:posOffset>
                </wp:positionH>
                <wp:positionV relativeFrom="paragraph">
                  <wp:posOffset>338455</wp:posOffset>
                </wp:positionV>
                <wp:extent cx="5400675" cy="609600"/>
                <wp:effectExtent l="0" t="0" r="28575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F5B45" w14:textId="77777777" w:rsidR="008A37EA" w:rsidRPr="00FF06C2" w:rsidRDefault="008A37EA" w:rsidP="008A37EA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F06C2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“Garantizar una vida sana y promover el bienestar para todos en todas las edades”</w:t>
                            </w:r>
                          </w:p>
                          <w:p w14:paraId="088D3C2A" w14:textId="77777777" w:rsidR="008A37EA" w:rsidRPr="001C208C" w:rsidRDefault="008A37EA" w:rsidP="008A37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9BF6C" w14:textId="77777777" w:rsidR="008A37EA" w:rsidRDefault="008A37EA" w:rsidP="008A37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578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.05pt;margin-top:26.65pt;width:425.2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">
                <v:textbox>
                  <w:txbxContent>
                    <w:p w14:paraId="5BEF5B45" w14:textId="77777777" w:rsidR="008A37EA" w:rsidRPr="00FF06C2" w:rsidRDefault="008A37EA" w:rsidP="008A37EA">
                      <w:pPr>
                        <w:jc w:val="center"/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F06C2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“Garantizar una vida sana y promover el bienestar para todos en todas las edades”</w:t>
                      </w:r>
                    </w:p>
                    <w:p w14:paraId="088D3C2A" w14:textId="77777777" w:rsidR="008A37EA" w:rsidRPr="001C208C" w:rsidRDefault="008A37EA" w:rsidP="008A37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9BF6C" w14:textId="77777777" w:rsidR="008A37EA" w:rsidRDefault="008A37EA" w:rsidP="008A37EA"/>
                  </w:txbxContent>
                </v:textbox>
              </v:shape>
            </w:pict>
          </mc:Fallback>
        </mc:AlternateContent>
      </w:r>
      <w:r w:rsidRPr="009D437B">
        <w:rPr>
          <w:rFonts w:cstheme="minorHAnsi"/>
          <w:b/>
          <w:sz w:val="24"/>
          <w:szCs w:val="24"/>
        </w:rPr>
        <w:t xml:space="preserve">Nos unimos también al objetivo nº 3 de los objetivos de desarrollo sostenible </w:t>
      </w:r>
    </w:p>
    <w:p w14:paraId="55F1C2A8" w14:textId="77777777" w:rsidR="008A37EA" w:rsidRPr="009D437B" w:rsidRDefault="008A37EA" w:rsidP="008A37EA">
      <w:pPr>
        <w:jc w:val="both"/>
        <w:rPr>
          <w:rFonts w:cstheme="minorHAnsi"/>
          <w:sz w:val="24"/>
          <w:szCs w:val="24"/>
        </w:rPr>
      </w:pPr>
    </w:p>
    <w:p w14:paraId="28DA5B5A" w14:textId="77777777" w:rsidR="008A37EA" w:rsidRDefault="008A37EA" w:rsidP="00E05F9B">
      <w:pPr>
        <w:jc w:val="both"/>
        <w:rPr>
          <w:rFonts w:cstheme="minorHAnsi"/>
          <w:b/>
          <w:sz w:val="24"/>
          <w:szCs w:val="24"/>
        </w:rPr>
      </w:pPr>
    </w:p>
    <w:p w14:paraId="0F10498A" w14:textId="77777777" w:rsidR="00630AA9" w:rsidRPr="009D437B" w:rsidRDefault="00630AA9" w:rsidP="00E05F9B">
      <w:pPr>
        <w:pStyle w:val="Sangradetextonormal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EE1DED0" w14:textId="77777777" w:rsidR="00E4482A" w:rsidRPr="009D437B" w:rsidRDefault="00E4482A" w:rsidP="00CB3CC2">
      <w:pPr>
        <w:pStyle w:val="Sangradetextonormal"/>
        <w:spacing w:after="0"/>
        <w:ind w:left="0"/>
        <w:jc w:val="both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>Comenzamos nuestra oración uniéndonos a la Familia Teresiana que quiere hacer suya la situación de tantos hombres y mujeres que trabajan por un mundo más justo y fraterno</w:t>
      </w:r>
    </w:p>
    <w:p w14:paraId="3A2DCDCB" w14:textId="77777777" w:rsidR="00D310CF" w:rsidRPr="009D437B" w:rsidRDefault="00D310CF" w:rsidP="00E05F9B">
      <w:pPr>
        <w:pStyle w:val="Sangradetextonormal"/>
        <w:spacing w:after="0" w:line="360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0A3CC4E2" w14:textId="29A7DFAB" w:rsidR="00D310CF" w:rsidRPr="009D437B" w:rsidRDefault="00D310CF" w:rsidP="00D310CF">
      <w:pPr>
        <w:pStyle w:val="Sangradetextonormal"/>
        <w:spacing w:after="0" w:line="360" w:lineRule="auto"/>
        <w:ind w:left="0"/>
        <w:jc w:val="both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>Acogemos el canto Manos abiertas que nos invita a la solidaridad</w:t>
      </w:r>
    </w:p>
    <w:p w14:paraId="5859C74D" w14:textId="2BA52A9F" w:rsidR="00E4482A" w:rsidRPr="009D437B" w:rsidRDefault="00E671F0" w:rsidP="00D310CF">
      <w:pPr>
        <w:pStyle w:val="Sangradetextonormal"/>
        <w:spacing w:after="0" w:line="360" w:lineRule="auto"/>
        <w:ind w:left="0"/>
        <w:jc w:val="both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sz w:val="24"/>
          <w:szCs w:val="24"/>
        </w:rPr>
        <w:object w:dxaOrig="3915" w:dyaOrig="810" w14:anchorId="50B80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40.5pt" o:ole="">
            <v:imagedata r:id="rId7" o:title=""/>
          </v:shape>
          <o:OLEObject Type="Embed" ProgID="Package" ShapeID="_x0000_i1025" DrawAspect="Content" ObjectID="_1612007183" r:id="rId8"/>
        </w:object>
      </w:r>
    </w:p>
    <w:p w14:paraId="073FAD77" w14:textId="77777777" w:rsidR="002219C7" w:rsidRPr="009D437B" w:rsidRDefault="002219C7" w:rsidP="002219C7">
      <w:pPr>
        <w:pStyle w:val="Sangradetextonormal"/>
        <w:spacing w:after="0" w:line="36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es-ES"/>
        </w:rPr>
      </w:pPr>
      <w:r w:rsidRPr="009D437B">
        <w:rPr>
          <w:rFonts w:eastAsia="Times New Roman" w:cstheme="minorHAnsi"/>
          <w:b/>
          <w:sz w:val="24"/>
          <w:szCs w:val="24"/>
          <w:u w:val="single"/>
          <w:lang w:eastAsia="es-ES"/>
        </w:rPr>
        <w:t xml:space="preserve">Oramos </w:t>
      </w:r>
      <w:r w:rsidR="00E05F9B" w:rsidRPr="009D437B">
        <w:rPr>
          <w:rFonts w:eastAsia="Times New Roman" w:cstheme="minorHAnsi"/>
          <w:b/>
          <w:sz w:val="24"/>
          <w:szCs w:val="24"/>
          <w:u w:val="single"/>
          <w:lang w:eastAsia="es-ES"/>
        </w:rPr>
        <w:t>juntos:</w:t>
      </w:r>
      <w:r w:rsidR="00D310CF" w:rsidRPr="009D437B">
        <w:rPr>
          <w:rFonts w:cstheme="minorHAnsi"/>
          <w:sz w:val="24"/>
          <w:szCs w:val="24"/>
        </w:rPr>
        <w:t xml:space="preserve"> </w:t>
      </w:r>
    </w:p>
    <w:p w14:paraId="30EE7590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luz en la noche de cada hombre.</w:t>
      </w:r>
    </w:p>
    <w:p w14:paraId="4720EC27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palabra que despierte al hombre dormido.</w:t>
      </w:r>
    </w:p>
    <w:p w14:paraId="55108203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agua fresca que dé vida a la planta seca.</w:t>
      </w:r>
    </w:p>
    <w:p w14:paraId="755891DE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pan partido, roto, dado en abundancia.</w:t>
      </w:r>
    </w:p>
    <w:p w14:paraId="61E0D740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copa que desborde lo íntimo de mi ser.</w:t>
      </w:r>
    </w:p>
    <w:p w14:paraId="09AE97C8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Quiero ser racimo de uvas exprimido en el lagar.</w:t>
      </w:r>
    </w:p>
    <w:p w14:paraId="0A018BDB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</w:p>
    <w:p w14:paraId="785F0CDF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Que tu Espíritu, Señor, sea derramado sobre mí.</w:t>
      </w:r>
    </w:p>
    <w:p w14:paraId="717DCFAE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Que tu Espíritu, Señor, sea la fuerza de mi debilidad.</w:t>
      </w:r>
    </w:p>
    <w:p w14:paraId="02952C0B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lastRenderedPageBreak/>
        <w:t>Que tu Espíritu, señor, me conduzca al hombre oprimido.</w:t>
      </w:r>
    </w:p>
    <w:p w14:paraId="2FC74FC7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</w:p>
    <w:p w14:paraId="0C4C5E77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Señor del alba, quiero hacer camino en tu camino.</w:t>
      </w:r>
    </w:p>
    <w:p w14:paraId="68D0A530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Señor del alba, quiero hacer verdad en tu verdad.</w:t>
      </w:r>
    </w:p>
    <w:p w14:paraId="275E17DA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Señor del alba, quiero hacer vida en tu vida.</w:t>
      </w:r>
    </w:p>
    <w:p w14:paraId="5FC5D1DF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Señor del alba, aquí estoy a la voz de tu llamada.</w:t>
      </w:r>
    </w:p>
    <w:p w14:paraId="43114362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</w:p>
    <w:p w14:paraId="0852EB9C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Aquí estoy, Señor, quiero seguirte con mi corazón roto.</w:t>
      </w:r>
    </w:p>
    <w:p w14:paraId="70256D73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Aquí estoy, Señor Jesús, da ritmo a mi proceso.</w:t>
      </w:r>
    </w:p>
    <w:p w14:paraId="66E4D44E" w14:textId="77777777" w:rsidR="002219C7" w:rsidRPr="009D437B" w:rsidRDefault="002219C7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  <w:r w:rsidRPr="009D437B">
        <w:rPr>
          <w:rFonts w:eastAsiaTheme="minorEastAsia" w:cstheme="minorHAnsi"/>
          <w:sz w:val="24"/>
          <w:szCs w:val="24"/>
          <w:lang w:eastAsia="es-ES"/>
        </w:rPr>
        <w:t>Aquí estoy, Señor, porque me has llamado, gracias.</w:t>
      </w:r>
    </w:p>
    <w:p w14:paraId="73B1942B" w14:textId="77777777" w:rsidR="00D310CF" w:rsidRPr="009D437B" w:rsidRDefault="00D310CF" w:rsidP="002219C7">
      <w:pPr>
        <w:spacing w:after="0" w:line="240" w:lineRule="auto"/>
        <w:ind w:left="708"/>
        <w:rPr>
          <w:rFonts w:eastAsiaTheme="minorEastAsia" w:cstheme="minorHAnsi"/>
          <w:sz w:val="24"/>
          <w:szCs w:val="24"/>
          <w:lang w:eastAsia="es-ES"/>
        </w:rPr>
      </w:pPr>
    </w:p>
    <w:p w14:paraId="7E8E1BAC" w14:textId="77777777" w:rsidR="00AC2BBE" w:rsidRPr="009D437B" w:rsidRDefault="00D310CF" w:rsidP="00D310CF">
      <w:pPr>
        <w:spacing w:after="0" w:line="240" w:lineRule="auto"/>
        <w:ind w:left="708"/>
        <w:rPr>
          <w:rFonts w:eastAsiaTheme="minorEastAsia" w:cstheme="minorHAnsi"/>
          <w:b/>
          <w:sz w:val="24"/>
          <w:szCs w:val="24"/>
          <w:lang w:eastAsia="es-ES"/>
        </w:rPr>
      </w:pPr>
      <w:r w:rsidRPr="009D437B">
        <w:rPr>
          <w:rFonts w:eastAsiaTheme="minorEastAsia" w:cstheme="minorHAnsi"/>
          <w:b/>
          <w:sz w:val="24"/>
          <w:szCs w:val="24"/>
          <w:lang w:eastAsia="es-ES"/>
        </w:rPr>
        <w:t>Silencio orante</w:t>
      </w:r>
    </w:p>
    <w:p w14:paraId="2CC87E9C" w14:textId="77777777" w:rsidR="00D310CF" w:rsidRPr="009D437B" w:rsidRDefault="00D310CF" w:rsidP="00D310CF">
      <w:pPr>
        <w:spacing w:after="0" w:line="240" w:lineRule="auto"/>
        <w:ind w:left="708"/>
        <w:rPr>
          <w:rFonts w:cstheme="minorHAnsi"/>
          <w:sz w:val="24"/>
          <w:szCs w:val="24"/>
        </w:rPr>
      </w:pPr>
    </w:p>
    <w:p w14:paraId="116B44DD" w14:textId="2C947375" w:rsidR="008A37EA" w:rsidRPr="009D437B" w:rsidRDefault="008A37EA" w:rsidP="008A37EA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</w:t>
      </w:r>
      <w:r w:rsidRPr="009D437B">
        <w:rPr>
          <w:rFonts w:cstheme="minorHAnsi"/>
          <w:b/>
          <w:sz w:val="24"/>
          <w:szCs w:val="24"/>
        </w:rPr>
        <w:t>ecorda</w:t>
      </w:r>
      <w:r>
        <w:rPr>
          <w:rFonts w:cstheme="minorHAnsi"/>
          <w:b/>
          <w:sz w:val="24"/>
          <w:szCs w:val="24"/>
        </w:rPr>
        <w:t xml:space="preserve">ndo ahora </w:t>
      </w:r>
      <w:r w:rsidRPr="009D437B">
        <w:rPr>
          <w:rFonts w:cstheme="minorHAnsi"/>
          <w:b/>
          <w:sz w:val="24"/>
          <w:szCs w:val="24"/>
        </w:rPr>
        <w:t>el proyecto en Mozambique donde trabajan las hermanas en el Centro nutricional, cuyo objetivo es:</w:t>
      </w:r>
    </w:p>
    <w:p w14:paraId="5B3D8875" w14:textId="77777777" w:rsidR="008A37EA" w:rsidRPr="009D437B" w:rsidRDefault="008A37EA" w:rsidP="008A37EA">
      <w:pPr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476E0C" wp14:editId="095577B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05425" cy="32385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63424" w14:textId="77777777" w:rsidR="008A37EA" w:rsidRPr="0055577A" w:rsidRDefault="008A37EA" w:rsidP="008A37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577A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“Apoyar a la infancia con desnutrición moderada y grave de Mitande”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6E0C" id="_x0000_s1027" type="#_x0000_t202" style="position:absolute;left:0;text-align:left;margin-left:0;margin-top:0;width:417.75pt;height:25.5pt;z-index:25165824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">
                <v:textbox>
                  <w:txbxContent>
                    <w:p w14:paraId="63E63424" w14:textId="77777777" w:rsidR="008A37EA" w:rsidRPr="0055577A" w:rsidRDefault="008A37EA" w:rsidP="008A37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5577A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“Apoyar a la infancia con desnutrición moderada y grave de Mitande”</w:t>
                      </w:r>
                    </w:p>
                  </w:txbxContent>
                </v:textbox>
              </v:shape>
            </w:pict>
          </mc:Fallback>
        </mc:AlternateContent>
      </w:r>
    </w:p>
    <w:p w14:paraId="69F1323A" w14:textId="77777777" w:rsidR="008A37EA" w:rsidRDefault="008A37EA">
      <w:pPr>
        <w:rPr>
          <w:rFonts w:cstheme="minorHAnsi"/>
          <w:b/>
          <w:sz w:val="24"/>
          <w:szCs w:val="24"/>
        </w:rPr>
      </w:pPr>
    </w:p>
    <w:p w14:paraId="22ADFA85" w14:textId="0EA1A2DA" w:rsidR="0029494F" w:rsidRPr="009D437B" w:rsidRDefault="00B467C7">
      <w:pPr>
        <w:rPr>
          <w:rFonts w:cstheme="minorHAnsi"/>
          <w:b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 xml:space="preserve">Acogemos el testimonio de una madre </w:t>
      </w:r>
      <w:r w:rsidR="008B206A" w:rsidRPr="009D437B">
        <w:rPr>
          <w:rFonts w:cstheme="minorHAnsi"/>
          <w:b/>
          <w:sz w:val="24"/>
          <w:szCs w:val="24"/>
        </w:rPr>
        <w:t>de Mita</w:t>
      </w:r>
      <w:r w:rsidR="008608EA" w:rsidRPr="009D437B">
        <w:rPr>
          <w:rFonts w:cstheme="minorHAnsi"/>
          <w:b/>
          <w:sz w:val="24"/>
          <w:szCs w:val="24"/>
        </w:rPr>
        <w:t xml:space="preserve">nde en Mozambique donde trabajan las Hnas Teresianas </w:t>
      </w:r>
    </w:p>
    <w:p w14:paraId="07707D9D" w14:textId="77777777" w:rsidR="00E45FB5" w:rsidRPr="009D437B" w:rsidRDefault="00A35892" w:rsidP="0029494F">
      <w:pPr>
        <w:spacing w:line="36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 xml:space="preserve">“Me llamo Gloria Abondio, tengo 36 años.  </w:t>
      </w:r>
      <w:r w:rsidR="00E05F9B" w:rsidRPr="009D437B">
        <w:rPr>
          <w:rFonts w:cstheme="minorHAnsi"/>
          <w:sz w:val="24"/>
          <w:szCs w:val="24"/>
        </w:rPr>
        <w:t xml:space="preserve">De mis ocho </w:t>
      </w:r>
      <w:r w:rsidRPr="009D437B">
        <w:rPr>
          <w:rFonts w:cstheme="minorHAnsi"/>
          <w:sz w:val="24"/>
          <w:szCs w:val="24"/>
        </w:rPr>
        <w:t>hijos, dos de ellos</w:t>
      </w:r>
      <w:r w:rsidR="00E45FB5" w:rsidRPr="009D437B">
        <w:rPr>
          <w:rFonts w:cstheme="minorHAnsi"/>
          <w:sz w:val="24"/>
          <w:szCs w:val="24"/>
        </w:rPr>
        <w:t>,</w:t>
      </w:r>
      <w:r w:rsidRPr="009D437B">
        <w:rPr>
          <w:rFonts w:cstheme="minorHAnsi"/>
          <w:sz w:val="24"/>
          <w:szCs w:val="24"/>
        </w:rPr>
        <w:t xml:space="preserve"> nacieron con una anemia aguda. Sus cabellos no parecían de personas, se parecían más bien a las de un animal. </w:t>
      </w:r>
    </w:p>
    <w:p w14:paraId="018F937B" w14:textId="0C7D9E98" w:rsidR="00E45FB5" w:rsidRPr="009D437B" w:rsidRDefault="00A35892" w:rsidP="0029494F">
      <w:pPr>
        <w:spacing w:line="36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>Con esta situación no sabía qué hacer. Una señora me orient</w:t>
      </w:r>
      <w:r w:rsidR="002219C7" w:rsidRPr="009D437B">
        <w:rPr>
          <w:rFonts w:cstheme="minorHAnsi"/>
          <w:sz w:val="24"/>
          <w:szCs w:val="24"/>
        </w:rPr>
        <w:t>ó</w:t>
      </w:r>
      <w:r w:rsidRPr="009D437B">
        <w:rPr>
          <w:rFonts w:cstheme="minorHAnsi"/>
          <w:sz w:val="24"/>
          <w:szCs w:val="24"/>
        </w:rPr>
        <w:t xml:space="preserve"> que fuese al centro nutricional. Me dirigí a las hermanas y ellas me acogieron con mucho cariño. Permanecí en el centro durante cuatro meses.</w:t>
      </w:r>
    </w:p>
    <w:p w14:paraId="7C1985EF" w14:textId="77777777" w:rsidR="00E45FB5" w:rsidRPr="009D437B" w:rsidRDefault="00A35892" w:rsidP="0029494F">
      <w:pPr>
        <w:spacing w:line="36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 xml:space="preserve"> Las niñas al principio se alimentaban de leche y después con otros alimentos preparados por las mamás que allí trabajan. Al terminar agradecí mucho el empeño de las hermanas</w:t>
      </w:r>
      <w:r w:rsidR="00E45FB5" w:rsidRPr="009D437B">
        <w:rPr>
          <w:rFonts w:cstheme="minorHAnsi"/>
          <w:sz w:val="24"/>
          <w:szCs w:val="24"/>
        </w:rPr>
        <w:t xml:space="preserve"> p</w:t>
      </w:r>
      <w:r w:rsidR="002219C7" w:rsidRPr="009D437B">
        <w:rPr>
          <w:rFonts w:cstheme="minorHAnsi"/>
          <w:sz w:val="24"/>
          <w:szCs w:val="24"/>
        </w:rPr>
        <w:t xml:space="preserve">orque además de alimentación nos dan formación para nuestro fututo. </w:t>
      </w:r>
    </w:p>
    <w:p w14:paraId="24FEF9A0" w14:textId="77777777" w:rsidR="00542F07" w:rsidRDefault="002219C7" w:rsidP="0029494F">
      <w:pPr>
        <w:spacing w:line="36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sz w:val="24"/>
          <w:szCs w:val="24"/>
        </w:rPr>
        <w:t xml:space="preserve">Este es un centro que </w:t>
      </w:r>
      <w:r w:rsidR="00E45FB5" w:rsidRPr="009D437B">
        <w:rPr>
          <w:rFonts w:cstheme="minorHAnsi"/>
          <w:sz w:val="24"/>
          <w:szCs w:val="24"/>
        </w:rPr>
        <w:t>ha salvado</w:t>
      </w:r>
      <w:r w:rsidRPr="009D437B">
        <w:rPr>
          <w:rFonts w:cstheme="minorHAnsi"/>
          <w:sz w:val="24"/>
          <w:szCs w:val="24"/>
        </w:rPr>
        <w:t xml:space="preserve"> </w:t>
      </w:r>
      <w:r w:rsidR="00E45FB5" w:rsidRPr="009D437B">
        <w:rPr>
          <w:rFonts w:cstheme="minorHAnsi"/>
          <w:sz w:val="24"/>
          <w:szCs w:val="24"/>
        </w:rPr>
        <w:t>la vida de muchos niños y niñas de diferentes lugares</w:t>
      </w:r>
      <w:r w:rsidR="00542F07">
        <w:rPr>
          <w:rFonts w:cstheme="minorHAnsi"/>
          <w:sz w:val="24"/>
          <w:szCs w:val="24"/>
        </w:rPr>
        <w:t xml:space="preserve"> de Mozambique</w:t>
      </w:r>
      <w:r w:rsidR="00E05F9B" w:rsidRPr="009D437B">
        <w:rPr>
          <w:rFonts w:cstheme="minorHAnsi"/>
          <w:sz w:val="24"/>
          <w:szCs w:val="24"/>
        </w:rPr>
        <w:t>”</w:t>
      </w:r>
      <w:r w:rsidRPr="009D437B">
        <w:rPr>
          <w:rFonts w:cstheme="minorHAnsi"/>
          <w:sz w:val="24"/>
          <w:szCs w:val="24"/>
        </w:rPr>
        <w:t>.</w:t>
      </w:r>
      <w:r w:rsidR="008B206A" w:rsidRPr="009D437B">
        <w:rPr>
          <w:rFonts w:cstheme="minorHAnsi"/>
          <w:sz w:val="24"/>
          <w:szCs w:val="24"/>
        </w:rPr>
        <w:t xml:space="preserve">                   </w:t>
      </w:r>
    </w:p>
    <w:p w14:paraId="7A342120" w14:textId="443B5057" w:rsidR="00A35892" w:rsidRPr="009D437B" w:rsidRDefault="008B206A" w:rsidP="0029494F">
      <w:pPr>
        <w:spacing w:line="36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>(M</w:t>
      </w:r>
      <w:r w:rsidR="00D336BB">
        <w:rPr>
          <w:rFonts w:cstheme="minorHAnsi"/>
          <w:b/>
          <w:sz w:val="24"/>
          <w:szCs w:val="24"/>
        </w:rPr>
        <w:t>o</w:t>
      </w:r>
      <w:r w:rsidRPr="009D437B">
        <w:rPr>
          <w:rFonts w:cstheme="minorHAnsi"/>
          <w:b/>
          <w:sz w:val="24"/>
          <w:szCs w:val="24"/>
        </w:rPr>
        <w:t>mento de silencio)</w:t>
      </w:r>
    </w:p>
    <w:p w14:paraId="3CE7C562" w14:textId="77777777" w:rsidR="00D310CF" w:rsidRPr="009D437B" w:rsidRDefault="00D310CF" w:rsidP="007B525E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>Agradecemos a nuestro Padre Dios la invitación a construir un mundo más solidario y fraterno.</w:t>
      </w:r>
    </w:p>
    <w:p w14:paraId="228C04B7" w14:textId="77777777" w:rsidR="0029494F" w:rsidRPr="009D437B" w:rsidRDefault="00D310CF" w:rsidP="007B525E">
      <w:pPr>
        <w:spacing w:line="240" w:lineRule="auto"/>
        <w:jc w:val="both"/>
        <w:rPr>
          <w:rFonts w:cstheme="minorHAnsi"/>
          <w:sz w:val="24"/>
          <w:szCs w:val="24"/>
        </w:rPr>
      </w:pPr>
      <w:r w:rsidRPr="009D437B">
        <w:rPr>
          <w:rFonts w:cstheme="minorHAnsi"/>
          <w:b/>
          <w:sz w:val="24"/>
          <w:szCs w:val="24"/>
        </w:rPr>
        <w:t xml:space="preserve"> Gloria al Padre, al Hijo y al Espíritu Santo….</w:t>
      </w:r>
    </w:p>
    <w:sectPr w:rsidR="0029494F" w:rsidRPr="009D437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825CF" w14:textId="77777777" w:rsidR="00417629" w:rsidRDefault="00417629" w:rsidP="009D437B">
      <w:pPr>
        <w:spacing w:after="0" w:line="240" w:lineRule="auto"/>
      </w:pPr>
      <w:r>
        <w:separator/>
      </w:r>
    </w:p>
  </w:endnote>
  <w:endnote w:type="continuationSeparator" w:id="0">
    <w:p w14:paraId="71FBB145" w14:textId="77777777" w:rsidR="00417629" w:rsidRDefault="00417629" w:rsidP="009D437B">
      <w:pPr>
        <w:spacing w:after="0" w:line="240" w:lineRule="auto"/>
      </w:pPr>
      <w:r>
        <w:continuationSeparator/>
      </w:r>
    </w:p>
  </w:endnote>
  <w:endnote w:type="continuationNotice" w:id="1">
    <w:p w14:paraId="443A9144" w14:textId="77777777" w:rsidR="00417629" w:rsidRDefault="004176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5FB55" w14:textId="77777777" w:rsidR="00417629" w:rsidRDefault="00417629" w:rsidP="009D437B">
      <w:pPr>
        <w:spacing w:after="0" w:line="240" w:lineRule="auto"/>
      </w:pPr>
      <w:r>
        <w:separator/>
      </w:r>
    </w:p>
  </w:footnote>
  <w:footnote w:type="continuationSeparator" w:id="0">
    <w:p w14:paraId="196A2430" w14:textId="77777777" w:rsidR="00417629" w:rsidRDefault="00417629" w:rsidP="009D437B">
      <w:pPr>
        <w:spacing w:after="0" w:line="240" w:lineRule="auto"/>
      </w:pPr>
      <w:r>
        <w:continuationSeparator/>
      </w:r>
    </w:p>
  </w:footnote>
  <w:footnote w:type="continuationNotice" w:id="1">
    <w:p w14:paraId="1595D35E" w14:textId="77777777" w:rsidR="00417629" w:rsidRDefault="004176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22558" w14:textId="77939B18" w:rsidR="009D437B" w:rsidRDefault="009D437B">
    <w:pPr>
      <w:pStyle w:val="Encabezado"/>
    </w:pPr>
    <w:r w:rsidRPr="00DA56A7">
      <w:rPr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74B1E778" wp14:editId="27AC5920">
          <wp:simplePos x="0" y="0"/>
          <wp:positionH relativeFrom="column">
            <wp:posOffset>4638675</wp:posOffset>
          </wp:positionH>
          <wp:positionV relativeFrom="paragraph">
            <wp:posOffset>-305435</wp:posOffset>
          </wp:positionV>
          <wp:extent cx="1525905" cy="1071880"/>
          <wp:effectExtent l="19050" t="0" r="0" b="0"/>
          <wp:wrapTight wrapText="bothSides">
            <wp:wrapPolygon edited="0">
              <wp:start x="-270" y="0"/>
              <wp:lineTo x="-270" y="21114"/>
              <wp:lineTo x="21573" y="21114"/>
              <wp:lineTo x="21573" y="0"/>
              <wp:lineTo x="-27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NDEO vectorial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905" cy="1071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BE"/>
    <w:rsid w:val="000504CF"/>
    <w:rsid w:val="00067FF7"/>
    <w:rsid w:val="001B174D"/>
    <w:rsid w:val="002219C7"/>
    <w:rsid w:val="00277B82"/>
    <w:rsid w:val="0029494F"/>
    <w:rsid w:val="00307665"/>
    <w:rsid w:val="0038615E"/>
    <w:rsid w:val="003C52BC"/>
    <w:rsid w:val="003C7A0D"/>
    <w:rsid w:val="00410378"/>
    <w:rsid w:val="00417629"/>
    <w:rsid w:val="00542F07"/>
    <w:rsid w:val="0055577A"/>
    <w:rsid w:val="005940B1"/>
    <w:rsid w:val="005C5620"/>
    <w:rsid w:val="00602C6E"/>
    <w:rsid w:val="00630AA9"/>
    <w:rsid w:val="006D7626"/>
    <w:rsid w:val="007317BC"/>
    <w:rsid w:val="007519C7"/>
    <w:rsid w:val="007B525E"/>
    <w:rsid w:val="007C569C"/>
    <w:rsid w:val="008608EA"/>
    <w:rsid w:val="00870156"/>
    <w:rsid w:val="008A37EA"/>
    <w:rsid w:val="008B206A"/>
    <w:rsid w:val="009525A1"/>
    <w:rsid w:val="009B33CF"/>
    <w:rsid w:val="009D437B"/>
    <w:rsid w:val="00A35892"/>
    <w:rsid w:val="00A648D2"/>
    <w:rsid w:val="00A72688"/>
    <w:rsid w:val="00AC2BBE"/>
    <w:rsid w:val="00B467C7"/>
    <w:rsid w:val="00BD50F5"/>
    <w:rsid w:val="00CB3CC2"/>
    <w:rsid w:val="00CC1E55"/>
    <w:rsid w:val="00D310CF"/>
    <w:rsid w:val="00D336BB"/>
    <w:rsid w:val="00E05F9B"/>
    <w:rsid w:val="00E0785F"/>
    <w:rsid w:val="00E20C7E"/>
    <w:rsid w:val="00E4482A"/>
    <w:rsid w:val="00E45FB5"/>
    <w:rsid w:val="00E6638F"/>
    <w:rsid w:val="00E671F0"/>
    <w:rsid w:val="00EB40A0"/>
    <w:rsid w:val="00EC5345"/>
    <w:rsid w:val="00F11FCC"/>
    <w:rsid w:val="00FA0BC4"/>
    <w:rsid w:val="00FD3E48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B885"/>
  <w15:docId w15:val="{E40EE378-367A-4979-824B-E0B7C579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219C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219C7"/>
  </w:style>
  <w:style w:type="paragraph" w:styleId="Textodeglobo">
    <w:name w:val="Balloon Text"/>
    <w:basedOn w:val="Normal"/>
    <w:link w:val="TextodegloboCar"/>
    <w:uiPriority w:val="99"/>
    <w:semiHidden/>
    <w:unhideWhenUsed/>
    <w:rsid w:val="00E4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8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4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37B"/>
  </w:style>
  <w:style w:type="paragraph" w:styleId="Piedepgina">
    <w:name w:val="footer"/>
    <w:basedOn w:val="Normal"/>
    <w:link w:val="PiedepginaCar"/>
    <w:uiPriority w:val="99"/>
    <w:unhideWhenUsed/>
    <w:rsid w:val="009D4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Dirección FundEO</cp:lastModifiedBy>
  <cp:revision>35</cp:revision>
  <dcterms:created xsi:type="dcterms:W3CDTF">2019-02-12T12:49:00Z</dcterms:created>
  <dcterms:modified xsi:type="dcterms:W3CDTF">2019-02-18T14:00:00Z</dcterms:modified>
</cp:coreProperties>
</file>